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Ley Karin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08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16/04/2026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23/04/2026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13:30 a 17:30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 CECAP, Rudecindo Ortega #02351, Temuco (confirmar si requiere traslado desde Campus San Francisco)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1238078101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$100.000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7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6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3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Prrafodelista">
    <w:name w:val="List Paragraph"/>
    <w:basedOn w:val="Normal"/>
    <w:uiPriority w:val="34"/>
    <w:qFormat w:val="1"/>
    <w:rsid w:val="00236C18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/DAyVLmiFpNohC5s0bCFc7tSXw==">CgMxLjAyCGguZ2pkZ3hzMg5oLjEzNnpxZzVibmIxdzINaC5tOTFtZHZxcWw0cjgAciExNzJRWWJBQjNZWnhzX1ZNc3JQLU03TVZhX0N1SjU1WUE=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