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Liderazgo Efectivo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24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28/05/2026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04/06/2026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11/06/2026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18/06/2026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25/06/2026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02/07/2026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09/07/2026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23/07/2026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sincrónica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14:00 a 17:00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Pontificia Universidad Católica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1238069023 (Herramientas para el liderazgo efectivo en equipos de trabajo)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$270.000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0"/>
          <w:szCs w:val="20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70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71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72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03</w:t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27-01-2026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9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2/YJmNrzXx+1IOLoWUjDIZk9A==">CgMxLjAyCGguZ2pkZ3hzMg5oLjEzNnpxZzVibmIxdzINaC5tOTFtZHZxcWw0cjgAciExM2liMGh0UFVia05kRmh3ZDExRlB5Y0Q0dXBnb0puSkc=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